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FF" w:rsidRDefault="00E10E25" w:rsidP="00E10E2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1E08FF" w:rsidRDefault="001E08FF" w:rsidP="006D2CA3">
      <w:r>
        <w:rPr>
          <w:sz w:val="24"/>
          <w:szCs w:val="24"/>
        </w:rPr>
        <w:t xml:space="preserve">24 </w:t>
      </w:r>
      <w:r w:rsidRPr="00772B57">
        <w:rPr>
          <w:sz w:val="24"/>
          <w:szCs w:val="24"/>
        </w:rPr>
        <w:t xml:space="preserve"> M8</w:t>
      </w:r>
      <w:bookmarkStart w:id="0" w:name="_GoBack"/>
      <w:bookmarkEnd w:id="0"/>
    </w:p>
    <w:p w:rsidR="001E08FF" w:rsidRDefault="001E08FF"/>
    <w:p w:rsidR="001E08FF" w:rsidRDefault="001E08FF"/>
    <w:p w:rsidR="001E08FF" w:rsidRDefault="001E08FF"/>
    <w:p w:rsidR="001E08FF" w:rsidRPr="00772B57" w:rsidRDefault="001E08FF" w:rsidP="006F454E">
      <w:pPr>
        <w:rPr>
          <w:sz w:val="40"/>
          <w:szCs w:val="40"/>
        </w:rPr>
      </w:pPr>
      <w:r w:rsidRPr="006F454E">
        <w:rPr>
          <w:sz w:val="28"/>
          <w:szCs w:val="28"/>
        </w:rPr>
        <w:t>Název: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SAMOSTATNÁ  PRÁCE</w:t>
      </w:r>
      <w:proofErr w:type="gramEnd"/>
    </w:p>
    <w:p w:rsidR="001E08FF" w:rsidRPr="006D2CA3" w:rsidRDefault="001E08FF"/>
    <w:p w:rsidR="001E08FF" w:rsidRPr="006D2CA3" w:rsidRDefault="001E08FF"/>
    <w:p w:rsidR="001E08FF" w:rsidRDefault="001E08FF" w:rsidP="006D2CA3">
      <w:pPr>
        <w:ind w:left="1410" w:hanging="1410"/>
        <w:rPr>
          <w:sz w:val="32"/>
          <w:szCs w:val="32"/>
        </w:rPr>
      </w:pPr>
      <w:r w:rsidRPr="006F454E">
        <w:rPr>
          <w:sz w:val="28"/>
          <w:szCs w:val="28"/>
        </w:rPr>
        <w:t>Cíl:</w:t>
      </w:r>
      <w:r w:rsidRPr="006F454E">
        <w:rPr>
          <w:sz w:val="32"/>
          <w:szCs w:val="32"/>
        </w:rPr>
        <w:tab/>
      </w:r>
      <w:r w:rsidR="00E10E25">
        <w:rPr>
          <w:sz w:val="32"/>
          <w:szCs w:val="32"/>
        </w:rPr>
        <w:tab/>
      </w:r>
      <w:r>
        <w:rPr>
          <w:sz w:val="32"/>
          <w:szCs w:val="32"/>
        </w:rPr>
        <w:tab/>
        <w:t>Zjistit, zda žáci zvládli novou látku</w:t>
      </w:r>
    </w:p>
    <w:p w:rsidR="001E08FF" w:rsidRPr="006F454E" w:rsidRDefault="001E08FF" w:rsidP="006D2CA3">
      <w:pPr>
        <w:ind w:left="1410" w:hanging="1410"/>
        <w:rPr>
          <w:sz w:val="32"/>
          <w:szCs w:val="32"/>
        </w:rPr>
      </w:pPr>
    </w:p>
    <w:p w:rsidR="001E08FF" w:rsidRDefault="001E08FF"/>
    <w:p w:rsidR="001E08FF" w:rsidRPr="006F454E" w:rsidRDefault="001E08FF" w:rsidP="006F454E"/>
    <w:p w:rsidR="001E08FF" w:rsidRDefault="001E08FF" w:rsidP="006F454E">
      <w:pPr>
        <w:rPr>
          <w:sz w:val="32"/>
          <w:szCs w:val="32"/>
        </w:rPr>
      </w:pPr>
      <w:r>
        <w:rPr>
          <w:sz w:val="28"/>
          <w:szCs w:val="28"/>
        </w:rPr>
        <w:t>Časový návrh:</w:t>
      </w:r>
      <w:r>
        <w:rPr>
          <w:sz w:val="28"/>
          <w:szCs w:val="28"/>
        </w:rPr>
        <w:tab/>
      </w:r>
      <w:r w:rsidRPr="0034253F">
        <w:rPr>
          <w:sz w:val="32"/>
          <w:szCs w:val="32"/>
        </w:rPr>
        <w:t xml:space="preserve"> </w:t>
      </w:r>
      <w:r>
        <w:rPr>
          <w:sz w:val="32"/>
          <w:szCs w:val="32"/>
        </w:rPr>
        <w:t>max. 10 min.</w:t>
      </w:r>
    </w:p>
    <w:p w:rsidR="001E08FF" w:rsidRPr="006F454E" w:rsidRDefault="001E08FF" w:rsidP="006F454E">
      <w:pPr>
        <w:rPr>
          <w:sz w:val="32"/>
          <w:szCs w:val="32"/>
        </w:rPr>
      </w:pPr>
    </w:p>
    <w:p w:rsidR="001E08FF" w:rsidRDefault="001E08FF" w:rsidP="00E10E25">
      <w:pPr>
        <w:pStyle w:val="Odstavecseseznamem"/>
        <w:ind w:left="0"/>
      </w:pPr>
    </w:p>
    <w:p w:rsidR="001E08FF" w:rsidRDefault="001E08FF" w:rsidP="00E10E25">
      <w:pPr>
        <w:pStyle w:val="Odstavecseseznamem"/>
        <w:ind w:left="0"/>
      </w:pPr>
    </w:p>
    <w:p w:rsidR="001E08FF" w:rsidRDefault="001E08FF" w:rsidP="00E10E25">
      <w:pPr>
        <w:pStyle w:val="Odstavecseseznamem"/>
        <w:ind w:left="0"/>
      </w:pPr>
    </w:p>
    <w:p w:rsidR="001E08FF" w:rsidRDefault="001E08FF" w:rsidP="0034253F">
      <w:pPr>
        <w:rPr>
          <w:sz w:val="32"/>
          <w:szCs w:val="32"/>
        </w:rPr>
      </w:pPr>
      <w:proofErr w:type="spellStart"/>
      <w:proofErr w:type="gramStart"/>
      <w:r>
        <w:rPr>
          <w:sz w:val="28"/>
          <w:szCs w:val="28"/>
        </w:rPr>
        <w:t>Met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pokyny</w:t>
      </w:r>
      <w:proofErr w:type="spellEnd"/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32"/>
          <w:szCs w:val="32"/>
        </w:rPr>
        <w:t>1) najít myšlené číslo  - zkusí každý sám, pak společná kontrola</w:t>
      </w:r>
    </w:p>
    <w:p w:rsidR="001E08FF" w:rsidRDefault="001E08FF" w:rsidP="0034253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2) řešení ( </w:t>
      </w:r>
      <w:smartTag w:uri="urn:schemas-microsoft-com:office:smarttags" w:element="metricconverter">
        <w:smartTagPr>
          <w:attr w:name="ProductID" w:val="10 a"/>
        </w:smartTagPr>
        <w:r>
          <w:rPr>
            <w:sz w:val="32"/>
            <w:szCs w:val="32"/>
          </w:rPr>
          <w:t>10 a</w:t>
        </w:r>
      </w:smartTag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375 )</w:t>
      </w:r>
      <w:proofErr w:type="gramEnd"/>
    </w:p>
    <w:p w:rsidR="001E08FF" w:rsidRPr="00E10E25" w:rsidRDefault="001E08FF" w:rsidP="00E10E25">
      <w:pPr>
        <w:rPr>
          <w:sz w:val="32"/>
          <w:szCs w:val="32"/>
        </w:rPr>
      </w:pPr>
    </w:p>
    <w:p w:rsidR="001E08FF" w:rsidRDefault="001E08FF" w:rsidP="00E10E25">
      <w:pPr>
        <w:rPr>
          <w:sz w:val="32"/>
          <w:szCs w:val="32"/>
        </w:rPr>
      </w:pPr>
    </w:p>
    <w:p w:rsidR="001E08FF" w:rsidRPr="00962703" w:rsidRDefault="001E08FF" w:rsidP="00962703">
      <w:pPr>
        <w:rPr>
          <w:sz w:val="32"/>
          <w:szCs w:val="32"/>
        </w:rPr>
      </w:pPr>
    </w:p>
    <w:p w:rsidR="001E08FF" w:rsidRDefault="001E08FF" w:rsidP="001E5571">
      <w:pPr>
        <w:rPr>
          <w:sz w:val="32"/>
          <w:szCs w:val="32"/>
        </w:rPr>
      </w:pPr>
    </w:p>
    <w:p w:rsidR="001E08FF" w:rsidRPr="001E5571" w:rsidRDefault="001E08FF" w:rsidP="001E5571">
      <w:pPr>
        <w:rPr>
          <w:sz w:val="32"/>
          <w:szCs w:val="32"/>
        </w:rPr>
      </w:pPr>
    </w:p>
    <w:p w:rsidR="001E08FF" w:rsidRDefault="001E08FF" w:rsidP="00E10E25">
      <w:pPr>
        <w:rPr>
          <w:sz w:val="32"/>
          <w:szCs w:val="32"/>
        </w:rPr>
      </w:pPr>
    </w:p>
    <w:p w:rsidR="001E08FF" w:rsidRDefault="001E08FF" w:rsidP="000E4DE2">
      <w:pPr>
        <w:pStyle w:val="Odstavecseseznamem"/>
        <w:rPr>
          <w:sz w:val="32"/>
          <w:szCs w:val="32"/>
        </w:rPr>
      </w:pPr>
    </w:p>
    <w:p w:rsidR="001E08FF" w:rsidRDefault="001E08FF" w:rsidP="000E4DE2">
      <w:pPr>
        <w:pStyle w:val="Odstavecseseznamem"/>
        <w:rPr>
          <w:sz w:val="32"/>
          <w:szCs w:val="32"/>
        </w:rPr>
      </w:pPr>
    </w:p>
    <w:p w:rsidR="001E08FF" w:rsidRDefault="00E10E25" w:rsidP="00D44DD4">
      <w:pPr>
        <w:ind w:left="705" w:hanging="705"/>
        <w:rPr>
          <w:rFonts w:ascii="Andalus" w:hAnsi="Andalus" w:cs="Andalus"/>
          <w:sz w:val="70"/>
          <w:szCs w:val="70"/>
        </w:rPr>
      </w:pPr>
      <w:r>
        <w:rPr>
          <w:noProof/>
          <w:lang w:eastAsia="cs-CZ"/>
        </w:rPr>
        <w:pict>
          <v:oval id="Ovál 3" o:spid="_x0000_s1026" style="position:absolute;left:0;text-align:left;margin-left:-5.8pt;margin-top:3.9pt;width:25.5pt;height:26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Fh9QIAAFIGAAAOAAAAZHJzL2Uyb0RvYy54bWysVdtuEzEQfUfiHyy/002ySRtW3VRRqyCk&#10;Qqu2qM+O15u15LXN2LnxN3wLP8bY3mxCi0BC7IPjy8yZmTOXXF7tWkU2Apw0uqTDswElQnNTSb0q&#10;6ZenxbspJc4zXTFltCjpXjh6NXv75nJrCzEyjVGVAIIg2hVbW9LGe1tkmeONaJk7M1ZofKwNtMzj&#10;EVZZBWyL6K3KRoPBebY1UFkwXDiHtzfpkc4ifl0L7u/q2glPVEnRNx9XiOsyrNnskhUrYLaRvHOD&#10;/YMXLZMajfZQN8wzsgb5CqqVHIwztT/jps1MXUsuYgwYzXDwIprHhlkRY0FynO1pcv8Pln/e3AOR&#10;VUlzSjRrMUV3mx/fFckDNVvrCpR4tPfQnRxuQ5y7GtrwixGQXaRz39Mpdp5wvMxH+XSCpHN8yvG7&#10;mATM7KhswfkPwrQkbEoqlJLWhYBZwTa3zifpg1S4Vjqs2iykUuk13YiY6qTCCseFFnkVRDmGBKwz&#10;YMA3pkv2Aoz20RQYrA6WKgOLNAYDYtOFg+4mjGherhr/IFcEJJY3b9CLPSWVxIL6C9ZwOp4O8OsY&#10;UB1QpOPEXWfzKjr7iXkBkmHVciUYREeXYiPUE2lKep5PeqiggjAhVSk5cef3SiTCHkSN+cV0jCJI&#10;7CxxrYBsAjrjyJUfpqeGVSJdI/zRQOjFoBGdVRoBA3KNwffYHcBB8lfslKhOPqimbPXKgz85lpR7&#10;jWgZM9crt1KbRM+LyBRG1VlO8geSEjWBpaWp9lj9WAAx6c7yhcRKvGXO3zPAOYDFi7PN3+FSK7Mt&#10;qel2lDQGvv3uPshje+IrJVucKyV1X9cMBCXqo8bGfT8cj8Mgiofx5GKEBzh9WZ6+6HV7bTBNQ5yi&#10;lsdtkPfqsK3BtM84AufBKj4xzdE2Vo2Hw+Hap3mHQ5SL+TyK4fCxzN/qR8sDeGA1tNnT7pmB7brF&#10;Yx9/NocZ9Kolk2zQ1Ga+9qaWsV+PvHZ84+CKhdP1XZiMp+codfwrmP0EAAD//wMAUEsDBBQABgAI&#10;AAAAIQBbP1dj3wAAAAcBAAAPAAAAZHJzL2Rvd25yZXYueG1sTI9PS8NAFMTvgt9heYK3dhMbosa8&#10;FBVEBFFMK+htm33Jhu6fmN208du7nvQ4zDDzm3I9G80ONPreWYR0mQAj2zjZ2w5hu3lYXAHzQVgp&#10;tLOE8E0e1tXpSSkK6Y72jQ516Fgssb4QCCqEoeDcN4qM8Es3kI1e60YjQpRjx+UojrHcaH6RJDk3&#10;ordxQYmB7hU1+3oyCLJuP7LJv748Z0+fj6rdz+/66w7x/Gy+vQEWaA5/YfjFj+hQRaadm6z0TCMs&#10;0jSPUYTL+CD6q+sM2A4hT1bAq5L/569+AAAA//8DAFBLAQItABQABgAIAAAAIQC2gziS/gAAAOEB&#10;AAATAAAAAAAAAAAAAAAAAAAAAABbQ29udGVudF9UeXBlc10ueG1sUEsBAi0AFAAGAAgAAAAhADj9&#10;If/WAAAAlAEAAAsAAAAAAAAAAAAAAAAALwEAAF9yZWxzLy5yZWxzUEsBAi0AFAAGAAgAAAAhAOw5&#10;QWH1AgAAUgYAAA4AAAAAAAAAAAAAAAAALgIAAGRycy9lMm9Eb2MueG1sUEsBAi0AFAAGAAgAAAAh&#10;AFs/V2PfAAAABwEAAA8AAAAAAAAAAAAAAAAATwUAAGRycy9kb3ducmV2LnhtbFBLBQYAAAAABAAE&#10;APMAAABbBgAAAAA=&#10;" fillcolor="#4f81bd" stroked="f" strokeweight="1.1111mm"/>
        </w:pict>
      </w:r>
      <w:r w:rsidR="001E08FF">
        <w:rPr>
          <w:b/>
          <w:sz w:val="40"/>
          <w:szCs w:val="40"/>
        </w:rPr>
        <w:t>1</w:t>
      </w:r>
      <w:r w:rsidR="001E08FF">
        <w:rPr>
          <w:b/>
          <w:sz w:val="40"/>
          <w:szCs w:val="40"/>
        </w:rPr>
        <w:tab/>
      </w:r>
      <w:r w:rsidR="001E08FF" w:rsidRPr="00C9306C">
        <w:rPr>
          <w:rFonts w:ascii="Andalus" w:hAnsi="Andalus" w:cs="Andalus"/>
          <w:sz w:val="40"/>
          <w:szCs w:val="40"/>
        </w:rPr>
        <w:t xml:space="preserve">Myslím si </w:t>
      </w:r>
      <w:r w:rsidR="001E08FF" w:rsidRPr="00C9306C">
        <w:rPr>
          <w:rFonts w:ascii="Times New Roman" w:hAnsi="Times New Roman"/>
          <w:sz w:val="40"/>
          <w:szCs w:val="40"/>
        </w:rPr>
        <w:t>č</w:t>
      </w:r>
      <w:r w:rsidR="001E08FF" w:rsidRPr="00C9306C">
        <w:rPr>
          <w:rFonts w:ascii="Andalus" w:hAnsi="Andalus" w:cs="Andalus"/>
          <w:sz w:val="40"/>
          <w:szCs w:val="40"/>
        </w:rPr>
        <w:t>íslo. Když k n</w:t>
      </w:r>
      <w:r w:rsidR="001E08FF" w:rsidRPr="00C9306C">
        <w:rPr>
          <w:rFonts w:ascii="Times New Roman" w:hAnsi="Times New Roman"/>
          <w:sz w:val="40"/>
          <w:szCs w:val="40"/>
        </w:rPr>
        <w:t>ě</w:t>
      </w:r>
      <w:r w:rsidR="001E08FF" w:rsidRPr="00C9306C">
        <w:rPr>
          <w:rFonts w:ascii="Andalus" w:hAnsi="Andalus" w:cs="Andalus"/>
          <w:sz w:val="40"/>
          <w:szCs w:val="40"/>
        </w:rPr>
        <w:t>mu p</w:t>
      </w:r>
      <w:r w:rsidR="001E08FF" w:rsidRPr="00C9306C">
        <w:rPr>
          <w:rFonts w:ascii="Times New Roman" w:hAnsi="Times New Roman"/>
          <w:sz w:val="40"/>
          <w:szCs w:val="40"/>
        </w:rPr>
        <w:t>ř</w:t>
      </w:r>
      <w:r w:rsidR="001E08FF" w:rsidRPr="00C9306C">
        <w:rPr>
          <w:rFonts w:ascii="Andalus" w:hAnsi="Andalus" w:cs="Andalus"/>
          <w:sz w:val="40"/>
          <w:szCs w:val="40"/>
        </w:rPr>
        <w:t>i</w:t>
      </w:r>
      <w:r w:rsidR="001E08FF" w:rsidRPr="00C9306C">
        <w:rPr>
          <w:rFonts w:ascii="Times New Roman" w:hAnsi="Times New Roman"/>
          <w:sz w:val="40"/>
          <w:szCs w:val="40"/>
        </w:rPr>
        <w:t>č</w:t>
      </w:r>
      <w:r w:rsidR="001E08FF" w:rsidRPr="00C9306C">
        <w:rPr>
          <w:rFonts w:ascii="Andalus" w:hAnsi="Andalus" w:cs="Andalus"/>
          <w:sz w:val="40"/>
          <w:szCs w:val="40"/>
        </w:rPr>
        <w:t xml:space="preserve">tu </w:t>
      </w:r>
      <w:smartTag w:uri="urn:schemas-microsoft-com:office:smarttags" w:element="metricconverter">
        <w:smartTagPr>
          <w:attr w:name="ProductID" w:val="8 a"/>
        </w:smartTagPr>
        <w:r w:rsidR="001E08FF" w:rsidRPr="00C9306C">
          <w:rPr>
            <w:rFonts w:ascii="Andalus" w:hAnsi="Andalus" w:cs="Andalus"/>
            <w:sz w:val="40"/>
            <w:szCs w:val="40"/>
          </w:rPr>
          <w:t>8 a</w:t>
        </w:r>
      </w:smartTag>
      <w:r w:rsidR="001E08FF" w:rsidRPr="00C9306C">
        <w:rPr>
          <w:rFonts w:ascii="Andalus" w:hAnsi="Andalus" w:cs="Andalus"/>
          <w:sz w:val="40"/>
          <w:szCs w:val="40"/>
        </w:rPr>
        <w:t xml:space="preserve"> pak výsledek vynásobím 9. Dostanu 171. </w:t>
      </w:r>
      <w:r>
        <w:rPr>
          <w:rFonts w:ascii="Andalus" w:hAnsi="Andalus" w:cs="Andalus"/>
          <w:sz w:val="40"/>
          <w:szCs w:val="40"/>
        </w:rPr>
        <w:t>K</w:t>
      </w:r>
      <w:r w:rsidR="001E08FF" w:rsidRPr="00C9306C">
        <w:rPr>
          <w:rFonts w:ascii="Andalus" w:hAnsi="Andalus" w:cs="Andalus"/>
          <w:sz w:val="40"/>
          <w:szCs w:val="40"/>
        </w:rPr>
        <w:t xml:space="preserve">teré </w:t>
      </w:r>
      <w:r w:rsidR="001E08FF" w:rsidRPr="00C9306C">
        <w:rPr>
          <w:rFonts w:ascii="Times New Roman" w:hAnsi="Times New Roman"/>
          <w:sz w:val="40"/>
          <w:szCs w:val="40"/>
        </w:rPr>
        <w:t>č</w:t>
      </w:r>
      <w:r>
        <w:rPr>
          <w:rFonts w:ascii="Andalus" w:hAnsi="Andalus" w:cs="Andalus"/>
          <w:sz w:val="40"/>
          <w:szCs w:val="40"/>
        </w:rPr>
        <w:t>íslo si myslím?</w:t>
      </w:r>
    </w:p>
    <w:p w:rsidR="001E08FF" w:rsidRDefault="001E08FF" w:rsidP="00D44DD4">
      <w:pPr>
        <w:ind w:left="705" w:hanging="705"/>
        <w:rPr>
          <w:rFonts w:ascii="Andalus" w:hAnsi="Andalus" w:cs="Andalus"/>
        </w:rPr>
      </w:pPr>
    </w:p>
    <w:p w:rsidR="001E08FF" w:rsidRDefault="001E08FF" w:rsidP="00D44DD4">
      <w:pPr>
        <w:ind w:left="705" w:hanging="705"/>
        <w:rPr>
          <w:rFonts w:ascii="Andalus" w:hAnsi="Andalus" w:cs="Andalus"/>
        </w:rPr>
      </w:pPr>
    </w:p>
    <w:p w:rsidR="001E08FF" w:rsidRDefault="001E08FF" w:rsidP="00D44DD4">
      <w:pPr>
        <w:ind w:left="705" w:hanging="705"/>
        <w:rPr>
          <w:rFonts w:ascii="Andalus" w:hAnsi="Andalus" w:cs="Andalus"/>
        </w:rPr>
      </w:pPr>
    </w:p>
    <w:p w:rsidR="001E08FF" w:rsidRDefault="001E08FF" w:rsidP="00D44DD4">
      <w:pPr>
        <w:ind w:left="705" w:hanging="705"/>
        <w:rPr>
          <w:rFonts w:ascii="Andalus" w:hAnsi="Andalus" w:cs="Andalus"/>
        </w:rPr>
      </w:pPr>
    </w:p>
    <w:p w:rsidR="001E08FF" w:rsidRDefault="001E08FF" w:rsidP="00D44DD4">
      <w:pPr>
        <w:ind w:left="705" w:hanging="705"/>
        <w:rPr>
          <w:rFonts w:ascii="Andalus" w:hAnsi="Andalus" w:cs="Andalus"/>
        </w:rPr>
      </w:pPr>
    </w:p>
    <w:p w:rsidR="001E08FF" w:rsidRDefault="001E08FF" w:rsidP="00D44DD4">
      <w:pPr>
        <w:ind w:left="705" w:hanging="705"/>
        <w:rPr>
          <w:rFonts w:ascii="Andalus" w:hAnsi="Andalus" w:cs="Andalus"/>
        </w:rPr>
      </w:pPr>
    </w:p>
    <w:p w:rsidR="001E08FF" w:rsidRDefault="001E08FF" w:rsidP="00D44DD4">
      <w:pPr>
        <w:ind w:left="705" w:hanging="705"/>
        <w:rPr>
          <w:rFonts w:ascii="Andalus" w:hAnsi="Andalus" w:cs="Andalus"/>
        </w:rPr>
      </w:pPr>
    </w:p>
    <w:p w:rsidR="001E08FF" w:rsidRDefault="001E08FF" w:rsidP="00D44DD4">
      <w:pPr>
        <w:ind w:left="705" w:hanging="705"/>
        <w:rPr>
          <w:rFonts w:ascii="Andalus" w:hAnsi="Andalus" w:cs="Andalus"/>
        </w:rPr>
      </w:pPr>
    </w:p>
    <w:p w:rsidR="001E08FF" w:rsidRPr="00D44DD4" w:rsidRDefault="001E08FF" w:rsidP="00D44DD4">
      <w:pPr>
        <w:ind w:left="705" w:hanging="705"/>
        <w:rPr>
          <w:rFonts w:ascii="Andalus" w:hAnsi="Andalus" w:cs="Andalus"/>
        </w:rPr>
      </w:pPr>
    </w:p>
    <w:p w:rsidR="001E08FF" w:rsidRPr="00C9306C" w:rsidRDefault="00E10E25" w:rsidP="00D44DD4">
      <w:pPr>
        <w:ind w:left="705" w:hanging="705"/>
        <w:rPr>
          <w:rFonts w:ascii="Andalus" w:hAnsi="Andalus" w:cs="Andalus"/>
          <w:sz w:val="40"/>
          <w:szCs w:val="40"/>
        </w:rPr>
      </w:pPr>
      <w:r>
        <w:rPr>
          <w:noProof/>
          <w:lang w:eastAsia="cs-CZ"/>
        </w:rPr>
        <w:pict>
          <v:oval id="Ovál 7" o:spid="_x0000_s1027" style="position:absolute;left:0;text-align:left;margin-left:-5.8pt;margin-top:4.5pt;width:25.5pt;height:26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oK9QIAAFIGAAAOAAAAZHJzL2Uyb0RvYy54bWysVclu2zAQvRfoPxC8N/Iau0LkwEjgokCa&#10;BEmKnGmKsghQJDukt/5NvyU/1iEpy25StEBRHWguM29m3iy+uNw1imwEOGl0QftnPUqE5qaUelXQ&#10;r0+LD1NKnGe6ZMpoUdC9cPRy9v7dxdbmYmBqo0oBBEG0y7e2oLX3Ns8yx2vRMHdmrND4WBlomMcj&#10;rLIS2BbRG5UNer3zbGugtGC4cA5vr9MjnUX8qhLc31WVE56ogqJvPq4Q12VYs9kFy1fAbC156wb7&#10;By8aJjUa7aCumWdkDfINVCM5GGcqf8ZNk5mqklzEGDCafu9VNI81syLGguQ429Hk/h8sv93cA5Fl&#10;QSeUaNZgiu42Lz8UmQRqttblKPFo76E9OdyGOHcVNOEXIyC7SOe+o1PsPOF4ORwMp2MknePTEL/J&#10;OGBmR2ULzn8SpiFhU1ChlLQuBMxytrlxPkkfpMK10mHVZiGVSq/pRsRUJxWWOy60GJZBlGNIwFoD&#10;Bnxt2mQvwGgfTYHB6mCpMrBIYzAgNm046G7CiOblqvYPckVAYnnzGr3YU1JKLKi/YPWno2kPv5YB&#10;1QJFOk7cdXZYRme/MC9AMqxargSD6OhSbIR6InVBz4fjDiqoIExIVUpO3Pm9EomwB1FhfjEdgwgS&#10;O0tcKSCbgM44cuX76almpUjXCH80EHoxaERnlUbAgFxh8B12C3CQ/BU7JaqVD6opW51y70+OJeVO&#10;I1rGzHXKjdQm0fMqMoVRtZaT/IGkRE1gaWnKPVY/FkBMurN8IbESb5jz9wxwDmDx4mzzd7hUymwL&#10;atodJbWB77+7D/LYnvhKyRbnSkHdtzUDQYn6rLFxP/ZHozCI4mE0ngzwAKcvy9MXvW6uDKapj1PU&#10;8rgN8l4dthWY5hlH4DxYxSemOdrGqvFwOFz5NO9wiHIxn0cxHD6W+Rv9aHkAD6yGNnvaPTOwbbd4&#10;7ONbc5hBb1oyyQZNbeZrbyoZ+/XIa8s3Dq5YOG3fhcl4eo5Sx7+C2U8AAAD//wMAUEsDBBQABgAI&#10;AAAAIQDZ6Mno3wAAAAcBAAAPAAAAZHJzL2Rvd25yZXYueG1sTI9PS8NAFMTvgt9heYK3dhONwca8&#10;FBVEBFFMK+htm91kQ/dPzG7a+O19nvQ4zDDzm3I9W8MOagy9dwjpMgGmXONl7zqE7eZhcQ0sROGk&#10;MN4phG8VYF2dnpSikP7o3tShjh2jEhcKgaBjHArOQ6OVFWHpB+XIa/1oRSQ5dlyO4kjl1vCLJMm5&#10;Fb2jBS0Gda9Vs68niyDr9iObwuvLc/b0+ajb/fxuvu4Qz8/m2xtgUc3xLwy/+IQOFTHt/ORkYAZh&#10;kaY5RRFWdIn8y1UGbIeQp1fAq5L/569+AAAA//8DAFBLAQItABQABgAIAAAAIQC2gziS/gAAAOEB&#10;AAATAAAAAAAAAAAAAAAAAAAAAABbQ29udGVudF9UeXBlc10ueG1sUEsBAi0AFAAGAAgAAAAhADj9&#10;If/WAAAAlAEAAAsAAAAAAAAAAAAAAAAALwEAAF9yZWxzLy5yZWxzUEsBAi0AFAAGAAgAAAAhAEqC&#10;igr1AgAAUgYAAA4AAAAAAAAAAAAAAAAALgIAAGRycy9lMm9Eb2MueG1sUEsBAi0AFAAGAAgAAAAh&#10;ANnoyejfAAAABwEAAA8AAAAAAAAAAAAAAAAATwUAAGRycy9kb3ducmV2LnhtbFBLBQYAAAAABAAE&#10;APMAAABbBgAAAAA=&#10;" fillcolor="#4f81bd" stroked="f" strokeweight="1.1111mm"/>
        </w:pict>
      </w:r>
      <w:r w:rsidR="001E08FF">
        <w:rPr>
          <w:rFonts w:ascii="Andalus" w:hAnsi="Andalus" w:cs="Andalus"/>
          <w:b/>
          <w:sz w:val="40"/>
          <w:szCs w:val="40"/>
        </w:rPr>
        <w:t>2</w:t>
      </w:r>
      <w:r w:rsidR="001E08FF">
        <w:rPr>
          <w:rFonts w:ascii="Andalus" w:hAnsi="Andalus" w:cs="Andalus"/>
          <w:b/>
          <w:sz w:val="40"/>
          <w:szCs w:val="40"/>
        </w:rPr>
        <w:tab/>
      </w:r>
      <w:r w:rsidR="001E08FF" w:rsidRPr="00C9306C">
        <w:rPr>
          <w:rFonts w:ascii="Andalus" w:hAnsi="Andalus" w:cs="Andalus"/>
          <w:sz w:val="40"/>
          <w:szCs w:val="40"/>
        </w:rPr>
        <w:t>Na karti</w:t>
      </w:r>
      <w:r w:rsidR="001E08FF" w:rsidRPr="00C9306C">
        <w:rPr>
          <w:rFonts w:ascii="Times New Roman" w:hAnsi="Times New Roman"/>
          <w:sz w:val="40"/>
          <w:szCs w:val="40"/>
        </w:rPr>
        <w:t>č</w:t>
      </w:r>
      <w:r w:rsidR="001E08FF" w:rsidRPr="00C9306C">
        <w:rPr>
          <w:rFonts w:ascii="Andalus" w:hAnsi="Andalus" w:cs="Andalus"/>
          <w:sz w:val="40"/>
          <w:szCs w:val="40"/>
        </w:rPr>
        <w:t xml:space="preserve">ce mám </w:t>
      </w:r>
      <w:r w:rsidR="001E08FF" w:rsidRPr="00C9306C">
        <w:rPr>
          <w:rFonts w:ascii="Times New Roman" w:hAnsi="Times New Roman"/>
          <w:sz w:val="40"/>
          <w:szCs w:val="40"/>
        </w:rPr>
        <w:t>č</w:t>
      </w:r>
      <w:r w:rsidR="001E08FF" w:rsidRPr="00C9306C">
        <w:rPr>
          <w:rFonts w:ascii="Andalus" w:hAnsi="Andalus" w:cs="Andalus"/>
          <w:sz w:val="40"/>
          <w:szCs w:val="40"/>
        </w:rPr>
        <w:t xml:space="preserve">íslo. Když od </w:t>
      </w:r>
      <w:r w:rsidR="001E08FF" w:rsidRPr="00C9306C">
        <w:rPr>
          <w:rFonts w:ascii="Times New Roman" w:hAnsi="Times New Roman"/>
          <w:sz w:val="40"/>
          <w:szCs w:val="40"/>
        </w:rPr>
        <w:t>č</w:t>
      </w:r>
      <w:r w:rsidR="001E08FF" w:rsidRPr="00C9306C">
        <w:rPr>
          <w:rFonts w:ascii="Andalus" w:hAnsi="Andalus" w:cs="Andalus"/>
          <w:sz w:val="40"/>
          <w:szCs w:val="40"/>
        </w:rPr>
        <w:t>ísla na karti</w:t>
      </w:r>
      <w:r w:rsidR="001E08FF" w:rsidRPr="00C9306C">
        <w:rPr>
          <w:rFonts w:ascii="Times New Roman" w:hAnsi="Times New Roman"/>
          <w:sz w:val="40"/>
          <w:szCs w:val="40"/>
        </w:rPr>
        <w:t>č</w:t>
      </w:r>
      <w:r w:rsidR="001E08FF" w:rsidRPr="00C9306C">
        <w:rPr>
          <w:rFonts w:ascii="Andalus" w:hAnsi="Andalus" w:cs="Andalus"/>
          <w:sz w:val="40"/>
          <w:szCs w:val="40"/>
        </w:rPr>
        <w:t>ce ode</w:t>
      </w:r>
      <w:r w:rsidR="001E08FF" w:rsidRPr="00C9306C">
        <w:rPr>
          <w:rFonts w:ascii="Times New Roman" w:hAnsi="Times New Roman"/>
          <w:sz w:val="40"/>
          <w:szCs w:val="40"/>
        </w:rPr>
        <w:t>č</w:t>
      </w:r>
      <w:r w:rsidR="001E08FF" w:rsidRPr="00C9306C">
        <w:rPr>
          <w:rFonts w:ascii="Andalus" w:hAnsi="Andalus" w:cs="Andalus"/>
          <w:sz w:val="40"/>
          <w:szCs w:val="40"/>
        </w:rPr>
        <w:t xml:space="preserve">tu </w:t>
      </w:r>
      <w:smartTag w:uri="urn:schemas-microsoft-com:office:smarttags" w:element="metricconverter">
        <w:smartTagPr>
          <w:attr w:name="ProductID" w:val="13 a"/>
        </w:smartTagPr>
        <w:r w:rsidR="001E08FF" w:rsidRPr="00C9306C">
          <w:rPr>
            <w:rFonts w:ascii="Andalus" w:hAnsi="Andalus" w:cs="Andalus"/>
            <w:sz w:val="40"/>
            <w:szCs w:val="40"/>
          </w:rPr>
          <w:t>13 a</w:t>
        </w:r>
      </w:smartTag>
      <w:r w:rsidR="001E08FF" w:rsidRPr="00C9306C">
        <w:rPr>
          <w:rFonts w:ascii="Andalus" w:hAnsi="Andalus" w:cs="Andalus"/>
          <w:sz w:val="40"/>
          <w:szCs w:val="40"/>
        </w:rPr>
        <w:t xml:space="preserve"> výsledek d</w:t>
      </w:r>
      <w:r w:rsidR="001E08FF" w:rsidRPr="00C9306C">
        <w:rPr>
          <w:rFonts w:ascii="Times New Roman" w:hAnsi="Times New Roman"/>
          <w:sz w:val="40"/>
          <w:szCs w:val="40"/>
        </w:rPr>
        <w:t>ě</w:t>
      </w:r>
      <w:r w:rsidR="001E08FF" w:rsidRPr="00C9306C">
        <w:rPr>
          <w:rFonts w:ascii="Andalus" w:hAnsi="Andalus" w:cs="Andalus"/>
          <w:sz w:val="40"/>
          <w:szCs w:val="40"/>
        </w:rPr>
        <w:t xml:space="preserve">lím 4, dostanu </w:t>
      </w:r>
      <w:r w:rsidR="001E08FF" w:rsidRPr="00C9306C">
        <w:rPr>
          <w:rFonts w:ascii="Times New Roman" w:hAnsi="Times New Roman"/>
          <w:sz w:val="40"/>
          <w:szCs w:val="40"/>
        </w:rPr>
        <w:t>č</w:t>
      </w:r>
      <w:r>
        <w:rPr>
          <w:rFonts w:ascii="Andalus" w:hAnsi="Andalus" w:cs="Andalus"/>
          <w:sz w:val="40"/>
          <w:szCs w:val="40"/>
        </w:rPr>
        <w:t xml:space="preserve">íslo 97. </w:t>
      </w:r>
      <w:r w:rsidR="001E08FF" w:rsidRPr="00C9306C">
        <w:rPr>
          <w:rFonts w:ascii="Andalus" w:hAnsi="Andalus" w:cs="Andalus"/>
          <w:sz w:val="40"/>
          <w:szCs w:val="40"/>
        </w:rPr>
        <w:t xml:space="preserve">Které </w:t>
      </w:r>
      <w:r w:rsidR="001E08FF" w:rsidRPr="00C9306C">
        <w:rPr>
          <w:rFonts w:ascii="Times New Roman" w:hAnsi="Times New Roman"/>
          <w:sz w:val="40"/>
          <w:szCs w:val="40"/>
        </w:rPr>
        <w:t>č</w:t>
      </w:r>
      <w:r w:rsidR="001E08FF" w:rsidRPr="00C9306C">
        <w:rPr>
          <w:rFonts w:ascii="Andalus" w:hAnsi="Andalus" w:cs="Andalus"/>
          <w:sz w:val="40"/>
          <w:szCs w:val="40"/>
        </w:rPr>
        <w:t>íslo mám na karti</w:t>
      </w:r>
      <w:r w:rsidR="001E08FF" w:rsidRPr="00C9306C">
        <w:rPr>
          <w:rFonts w:ascii="Times New Roman" w:hAnsi="Times New Roman"/>
          <w:sz w:val="40"/>
          <w:szCs w:val="40"/>
        </w:rPr>
        <w:t>č</w:t>
      </w:r>
      <w:r w:rsidR="001E08FF" w:rsidRPr="00C9306C">
        <w:rPr>
          <w:rFonts w:ascii="Andalus" w:hAnsi="Andalus" w:cs="Andalus"/>
          <w:sz w:val="40"/>
          <w:szCs w:val="40"/>
        </w:rPr>
        <w:t>ce?</w:t>
      </w:r>
    </w:p>
    <w:p w:rsidR="001E08FF" w:rsidRDefault="001E08FF" w:rsidP="00772B57">
      <w:pPr>
        <w:rPr>
          <w:b/>
          <w:sz w:val="40"/>
          <w:szCs w:val="40"/>
        </w:rPr>
      </w:pPr>
    </w:p>
    <w:sectPr w:rsidR="001E08FF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7220"/>
    <w:multiLevelType w:val="hybridMultilevel"/>
    <w:tmpl w:val="CCBE3C5E"/>
    <w:lvl w:ilvl="0" w:tplc="904050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FD7679"/>
    <w:multiLevelType w:val="hybridMultilevel"/>
    <w:tmpl w:val="4BAA3904"/>
    <w:lvl w:ilvl="0" w:tplc="BB8C92D4">
      <w:start w:val="1"/>
      <w:numFmt w:val="decimal"/>
      <w:lvlText w:val="%1"/>
      <w:lvlJc w:val="left"/>
      <w:pPr>
        <w:ind w:left="1065" w:hanging="705"/>
      </w:pPr>
      <w:rPr>
        <w:rFonts w:ascii="Calibri" w:hAnsi="Calibri" w:cs="Times New Roman"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FA7B19"/>
    <w:multiLevelType w:val="hybridMultilevel"/>
    <w:tmpl w:val="51BC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2D4F04"/>
    <w:multiLevelType w:val="hybridMultilevel"/>
    <w:tmpl w:val="D2025324"/>
    <w:lvl w:ilvl="0" w:tplc="BBBED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31E99"/>
    <w:rsid w:val="00051673"/>
    <w:rsid w:val="000824D8"/>
    <w:rsid w:val="000968B3"/>
    <w:rsid w:val="000A2C44"/>
    <w:rsid w:val="000E4DE2"/>
    <w:rsid w:val="00111E01"/>
    <w:rsid w:val="00116145"/>
    <w:rsid w:val="0011617E"/>
    <w:rsid w:val="0019561C"/>
    <w:rsid w:val="001A1009"/>
    <w:rsid w:val="001B1858"/>
    <w:rsid w:val="001B71BD"/>
    <w:rsid w:val="001D615B"/>
    <w:rsid w:val="001E08FF"/>
    <w:rsid w:val="001E21F6"/>
    <w:rsid w:val="001E5571"/>
    <w:rsid w:val="00242C27"/>
    <w:rsid w:val="00271346"/>
    <w:rsid w:val="00282457"/>
    <w:rsid w:val="00302FDE"/>
    <w:rsid w:val="0033428E"/>
    <w:rsid w:val="0034253F"/>
    <w:rsid w:val="003F1BB2"/>
    <w:rsid w:val="0046372C"/>
    <w:rsid w:val="005320F4"/>
    <w:rsid w:val="005A3A67"/>
    <w:rsid w:val="005B7FA0"/>
    <w:rsid w:val="005C64EB"/>
    <w:rsid w:val="005D07F6"/>
    <w:rsid w:val="005D77D8"/>
    <w:rsid w:val="005E649B"/>
    <w:rsid w:val="005E73C9"/>
    <w:rsid w:val="00654ECE"/>
    <w:rsid w:val="00683669"/>
    <w:rsid w:val="0069392D"/>
    <w:rsid w:val="006D2CA3"/>
    <w:rsid w:val="006D4BEE"/>
    <w:rsid w:val="006F454E"/>
    <w:rsid w:val="006F7820"/>
    <w:rsid w:val="00701B2F"/>
    <w:rsid w:val="00710AAD"/>
    <w:rsid w:val="00717F48"/>
    <w:rsid w:val="00720C02"/>
    <w:rsid w:val="0074534D"/>
    <w:rsid w:val="00772B57"/>
    <w:rsid w:val="007B4954"/>
    <w:rsid w:val="007E664C"/>
    <w:rsid w:val="007F1F0F"/>
    <w:rsid w:val="008414E3"/>
    <w:rsid w:val="008632BD"/>
    <w:rsid w:val="0087785A"/>
    <w:rsid w:val="008A4FCB"/>
    <w:rsid w:val="008B0949"/>
    <w:rsid w:val="008F7892"/>
    <w:rsid w:val="009143F3"/>
    <w:rsid w:val="009377CF"/>
    <w:rsid w:val="00941F37"/>
    <w:rsid w:val="00943856"/>
    <w:rsid w:val="00962703"/>
    <w:rsid w:val="009712C9"/>
    <w:rsid w:val="00993297"/>
    <w:rsid w:val="009A5383"/>
    <w:rsid w:val="009E611A"/>
    <w:rsid w:val="00A53F59"/>
    <w:rsid w:val="00A57AEF"/>
    <w:rsid w:val="00A857A3"/>
    <w:rsid w:val="00AA36EF"/>
    <w:rsid w:val="00AD10EE"/>
    <w:rsid w:val="00AF78A5"/>
    <w:rsid w:val="00B03DE2"/>
    <w:rsid w:val="00B057D2"/>
    <w:rsid w:val="00B16140"/>
    <w:rsid w:val="00B24CC7"/>
    <w:rsid w:val="00B51525"/>
    <w:rsid w:val="00B675C8"/>
    <w:rsid w:val="00B72C6B"/>
    <w:rsid w:val="00BA4387"/>
    <w:rsid w:val="00BA6D2B"/>
    <w:rsid w:val="00C32CF3"/>
    <w:rsid w:val="00C41DB7"/>
    <w:rsid w:val="00C62396"/>
    <w:rsid w:val="00C9306C"/>
    <w:rsid w:val="00CE1FE4"/>
    <w:rsid w:val="00CF4181"/>
    <w:rsid w:val="00D32C6B"/>
    <w:rsid w:val="00D35DF4"/>
    <w:rsid w:val="00D44DD4"/>
    <w:rsid w:val="00D5395A"/>
    <w:rsid w:val="00D613DD"/>
    <w:rsid w:val="00D95DD9"/>
    <w:rsid w:val="00DC0841"/>
    <w:rsid w:val="00DE610D"/>
    <w:rsid w:val="00DE6660"/>
    <w:rsid w:val="00DE6B66"/>
    <w:rsid w:val="00E10E25"/>
    <w:rsid w:val="00E115EC"/>
    <w:rsid w:val="00E92D3D"/>
    <w:rsid w:val="00E97EE9"/>
    <w:rsid w:val="00EB6E05"/>
    <w:rsid w:val="00EC44FA"/>
    <w:rsid w:val="00EC7DAA"/>
    <w:rsid w:val="00EE4ABC"/>
    <w:rsid w:val="00F36FD1"/>
    <w:rsid w:val="00F56B74"/>
    <w:rsid w:val="00F64E4F"/>
    <w:rsid w:val="00F76145"/>
    <w:rsid w:val="00FA6CFF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52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43856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68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87</cp:revision>
  <cp:lastPrinted>2011-04-20T10:58:00Z</cp:lastPrinted>
  <dcterms:created xsi:type="dcterms:W3CDTF">2011-04-20T06:16:00Z</dcterms:created>
  <dcterms:modified xsi:type="dcterms:W3CDTF">2013-06-13T03:44:00Z</dcterms:modified>
</cp:coreProperties>
</file>